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A71807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</w:t>
            </w:r>
            <w:r w:rsidR="00A71807">
              <w:rPr>
                <w:b/>
                <w:sz w:val="18"/>
              </w:rPr>
              <w:t>65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Damen-Liga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0F62A4">
              <w:rPr>
                <w:b/>
                <w:sz w:val="18"/>
              </w:rPr>
              <w:t>3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A71807" w:rsidTr="00414E5B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 w:rsidTr="00414E5B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A71807" w:rsidRDefault="002945B2" w:rsidP="002945B2">
            <w:pPr>
              <w:pStyle w:val="TableParagraph"/>
              <w:spacing w:line="195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 w:rsidTr="00414E5B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A71807" w:rsidRDefault="00A71807" w:rsidP="00A71807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A71807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202" w:lineRule="exact"/>
              <w:ind w:left="426"/>
              <w:rPr>
                <w:sz w:val="18"/>
                <w:szCs w:val="18"/>
              </w:rPr>
            </w:pPr>
            <w:r w:rsidRPr="00A71807">
              <w:rPr>
                <w:sz w:val="18"/>
                <w:szCs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 w:rsidRPr="00A71807">
              <w:rPr>
                <w:sz w:val="18"/>
                <w:szCs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0F62A4" w:rsidP="000F62A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2945B2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Club </w:t>
            </w:r>
            <w:r w:rsidR="002945B2">
              <w:rPr>
                <w:sz w:val="18"/>
              </w:rPr>
              <w:t>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2945B2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 xml:space="preserve">Club </w:t>
            </w:r>
            <w:r w:rsidR="002945B2">
              <w:rPr>
                <w:sz w:val="18"/>
              </w:rPr>
              <w:t>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0F62A4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0F62A4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202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0F62A4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2945B2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A71807" w:rsidRDefault="000F62A4" w:rsidP="000F62A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A71807" w:rsidRDefault="000F62A4" w:rsidP="000F62A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A71807" w:rsidRDefault="000F62A4" w:rsidP="000F62A4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A71807" w:rsidRDefault="000F62A4" w:rsidP="000F62A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4F63E3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A71807" w:rsidRDefault="000F62A4" w:rsidP="000F62A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5B2"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  <w:r w:rsidRPr="002945B2">
              <w:rPr>
                <w:rFonts w:ascii="Arial Narrow" w:hAnsi="Arial Narrow"/>
                <w:sz w:val="20"/>
                <w:szCs w:val="20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4F63E3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5B2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A</w:t>
            </w:r>
            <w:bookmarkStart w:id="0" w:name="_GoBack"/>
            <w:bookmarkEnd w:id="0"/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2945B2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5B2">
              <w:rPr>
                <w:rFonts w:ascii="Arial Narrow" w:hAnsi="Arial Narrow"/>
                <w:sz w:val="20"/>
                <w:szCs w:val="20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0F62A4">
        <w:trPr>
          <w:trHeight w:val="104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  <w:r w:rsidRPr="002945B2">
              <w:rPr>
                <w:sz w:val="20"/>
                <w:szCs w:val="20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4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28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 w:rsidTr="003E27A3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2A4" w:rsidRPr="002945B2" w:rsidRDefault="000F62A4" w:rsidP="000F62A4">
            <w:pPr>
              <w:pStyle w:val="TableParagraph"/>
              <w:spacing w:line="199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426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Pr="002945B2" w:rsidRDefault="000F62A4" w:rsidP="000F62A4">
            <w:pPr>
              <w:pStyle w:val="TableParagraph"/>
              <w:spacing w:line="202" w:lineRule="exact"/>
              <w:ind w:left="19"/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2A4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0F62A4" w:rsidRDefault="000F62A4" w:rsidP="000F62A4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0F62A4" w:rsidRDefault="000F62A4" w:rsidP="000F6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0F62A4"/>
    <w:rsid w:val="002945B2"/>
    <w:rsid w:val="002A0488"/>
    <w:rsid w:val="004D0977"/>
    <w:rsid w:val="005558F6"/>
    <w:rsid w:val="00844DCA"/>
    <w:rsid w:val="00A71807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49AA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5" ma:contentTypeDescription="Ein neues Dokument erstellen." ma:contentTypeScope="" ma:versionID="c66f342458500ebf0318aa91544f2af6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94b1848212aac8cfa8305110a55d9a2f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C9EDC-5F2C-4B3E-8DB0-B37B6817F620}"/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2023-01-20T15:20:00Z</dcterms:created>
  <dcterms:modified xsi:type="dcterms:W3CDTF">2023-01-20T15:20:00Z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